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AFC4" w14:textId="77777777" w:rsidR="00F64255" w:rsidRDefault="00F64255" w:rsidP="00F64255">
      <w:pPr>
        <w:jc w:val="center"/>
      </w:pPr>
      <w:r w:rsidRPr="004B4D3C">
        <w:rPr>
          <w:b/>
          <w:bCs/>
          <w:sz w:val="36"/>
          <w:szCs w:val="36"/>
        </w:rPr>
        <w:t>Selbsttest</w:t>
      </w:r>
      <w:r>
        <w:rPr>
          <w:b/>
          <w:bCs/>
          <w:sz w:val="36"/>
          <w:szCs w:val="36"/>
        </w:rPr>
        <w:t>: Lösungen</w:t>
      </w:r>
    </w:p>
    <w:p w14:paraId="65175DDD" w14:textId="77777777" w:rsidR="00CF4E64" w:rsidRDefault="00CF4E64" w:rsidP="00277CE4">
      <w:pPr>
        <w:ind w:left="360" w:hanging="360"/>
      </w:pPr>
    </w:p>
    <w:p w14:paraId="1CEF03B6" w14:textId="2060024D" w:rsidR="002A535E" w:rsidRPr="001E2F90" w:rsidRDefault="00154F6B" w:rsidP="00F64255">
      <w:pPr>
        <w:pStyle w:val="Listenabsatz"/>
        <w:numPr>
          <w:ilvl w:val="0"/>
          <w:numId w:val="1"/>
        </w:numPr>
        <w:ind w:left="284" w:hanging="284"/>
      </w:pPr>
      <w:r>
        <w:t>Welche Aussage</w:t>
      </w:r>
      <w:r w:rsidR="00604758">
        <w:t xml:space="preserve"> zum demogra</w:t>
      </w:r>
      <w:r w:rsidR="002A3660">
        <w:t>fischen Wandel</w:t>
      </w:r>
      <w:r>
        <w:t xml:space="preserve"> trifft zu?</w:t>
      </w:r>
    </w:p>
    <w:p w14:paraId="3CCEEF4E" w14:textId="5828BEE6" w:rsidR="00BC2AC4" w:rsidRDefault="00BC2AC4" w:rsidP="00F64255">
      <w:pPr>
        <w:pStyle w:val="Listenabsatz"/>
        <w:numPr>
          <w:ilvl w:val="0"/>
          <w:numId w:val="18"/>
        </w:numPr>
        <w:ind w:left="567" w:hanging="283"/>
      </w:pPr>
      <w:r w:rsidRPr="00BC2AC4">
        <w:t xml:space="preserve">Die Zahl der Pflegebedürftigen nimmt aufgrund des demografischen Wandels </w:t>
      </w:r>
      <w:r>
        <w:t>ab.</w:t>
      </w:r>
    </w:p>
    <w:p w14:paraId="0F961BBF" w14:textId="07D822A2" w:rsidR="00BC2AC4" w:rsidRPr="00F64255" w:rsidRDefault="00BC2AC4" w:rsidP="00F64255">
      <w:pPr>
        <w:pStyle w:val="Listenabsatz"/>
        <w:numPr>
          <w:ilvl w:val="0"/>
          <w:numId w:val="18"/>
        </w:numPr>
        <w:ind w:left="567" w:hanging="283"/>
        <w:rPr>
          <w:i/>
          <w:iCs/>
        </w:rPr>
      </w:pPr>
      <w:r w:rsidRPr="00F64255">
        <w:rPr>
          <w:i/>
          <w:iCs/>
        </w:rPr>
        <w:t>Die Zahl der Pflegebedürftigen nimmt aufgrund des demografischen Wandels zu.</w:t>
      </w:r>
      <w:r w:rsidR="00F64255">
        <w:rPr>
          <w:i/>
          <w:iCs/>
        </w:rPr>
        <w:t xml:space="preserve"> </w:t>
      </w:r>
      <w:r w:rsidR="00F64255" w:rsidRPr="00F64255">
        <w:rPr>
          <w:b/>
          <w:bCs/>
          <w:i/>
          <w:iCs/>
        </w:rPr>
        <w:t>1 Punkt</w:t>
      </w:r>
    </w:p>
    <w:p w14:paraId="600FA74C" w14:textId="4343DCC6" w:rsidR="00F64255" w:rsidRDefault="00BC2AC4" w:rsidP="00F64255">
      <w:pPr>
        <w:pStyle w:val="Listenabsatz"/>
        <w:numPr>
          <w:ilvl w:val="0"/>
          <w:numId w:val="18"/>
        </w:numPr>
        <w:ind w:left="567" w:hanging="283"/>
      </w:pPr>
      <w:r>
        <w:t>Es gibt keinen demografischen Wandel.</w:t>
      </w:r>
    </w:p>
    <w:p w14:paraId="549EA04D" w14:textId="77777777" w:rsidR="00F64255" w:rsidRDefault="00F64255" w:rsidP="00F64255"/>
    <w:p w14:paraId="5F25B130" w14:textId="26BD0AFF" w:rsidR="003234E8" w:rsidRPr="001E2F90" w:rsidRDefault="00BF689E" w:rsidP="00F64255">
      <w:pPr>
        <w:pStyle w:val="Listenabsatz"/>
        <w:numPr>
          <w:ilvl w:val="0"/>
          <w:numId w:val="1"/>
        </w:numPr>
        <w:ind w:left="284" w:hanging="284"/>
      </w:pPr>
      <w:r>
        <w:t xml:space="preserve">Nennen Sie beispielhaft </w:t>
      </w:r>
      <w:r w:rsidR="00AB0435">
        <w:t>4</w:t>
      </w:r>
      <w:r w:rsidR="00431017">
        <w:t xml:space="preserve"> Herausforderungen</w:t>
      </w:r>
      <w:r w:rsidR="00AB0435">
        <w:t>,</w:t>
      </w:r>
      <w:r w:rsidR="00431017">
        <w:t xml:space="preserve"> </w:t>
      </w:r>
      <w:r>
        <w:t>mit d</w:t>
      </w:r>
      <w:r w:rsidR="00AB0435">
        <w:t>enen</w:t>
      </w:r>
      <w:r w:rsidR="00431017">
        <w:t xml:space="preserve"> pflegende Angehörige konfrontiert</w:t>
      </w:r>
      <w:r>
        <w:t xml:space="preserve"> sind.</w:t>
      </w:r>
    </w:p>
    <w:p w14:paraId="7DAA8F03" w14:textId="77777777" w:rsidR="009741C7" w:rsidRPr="001E2F90" w:rsidRDefault="009741C7" w:rsidP="00F64255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133D5909" w14:textId="77777777" w:rsidR="009741C7" w:rsidRPr="001E2F90" w:rsidRDefault="009741C7" w:rsidP="00F64255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4EF04741" w14:textId="50A6CE27" w:rsidR="00431017" w:rsidRDefault="009741C7" w:rsidP="00F64255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799AFAC1" w14:textId="09A4A3C3" w:rsidR="003234E8" w:rsidRPr="001E2F90" w:rsidRDefault="00431017" w:rsidP="00F64255">
      <w:pPr>
        <w:pStyle w:val="Listenabsatz"/>
        <w:numPr>
          <w:ilvl w:val="0"/>
          <w:numId w:val="13"/>
        </w:numPr>
        <w:ind w:left="567" w:hanging="283"/>
      </w:pPr>
      <w:r w:rsidRPr="001E2F90">
        <w:t>_________________________</w:t>
      </w:r>
    </w:p>
    <w:p w14:paraId="1E644A71" w14:textId="0C2B36CD" w:rsidR="005111AA" w:rsidRPr="00F64255" w:rsidRDefault="009741C7" w:rsidP="00F64255">
      <w:pPr>
        <w:tabs>
          <w:tab w:val="num" w:pos="720"/>
          <w:tab w:val="num" w:pos="1440"/>
        </w:tabs>
        <w:ind w:left="284"/>
        <w:rPr>
          <w:i/>
          <w:iCs/>
        </w:rPr>
      </w:pPr>
      <w:r w:rsidRPr="00F64255">
        <w:rPr>
          <w:i/>
          <w:iCs/>
        </w:rPr>
        <w:t>Mögliche</w:t>
      </w:r>
      <w:r w:rsidR="003234E8" w:rsidRPr="00F64255">
        <w:rPr>
          <w:i/>
          <w:iCs/>
        </w:rPr>
        <w:t xml:space="preserve"> </w:t>
      </w:r>
      <w:r w:rsidR="00E152CC" w:rsidRPr="00F64255">
        <w:rPr>
          <w:i/>
          <w:iCs/>
        </w:rPr>
        <w:t>Lösungen: Zeitliche, emotionale oder körperliche Belastung, Finanzielle Herausforderungen,</w:t>
      </w:r>
      <w:r w:rsidR="005111AA" w:rsidRPr="00F64255">
        <w:rPr>
          <w:i/>
          <w:iCs/>
        </w:rPr>
        <w:t xml:space="preserve"> </w:t>
      </w:r>
      <w:r w:rsidR="00E152CC" w:rsidRPr="00F64255">
        <w:rPr>
          <w:i/>
          <w:iCs/>
        </w:rPr>
        <w:t>Soziale Isolation</w:t>
      </w:r>
      <w:r w:rsidR="005111AA" w:rsidRPr="00F64255">
        <w:rPr>
          <w:i/>
          <w:iCs/>
        </w:rPr>
        <w:t xml:space="preserve">, Ungewissheit über die Zukunft, Koordination von Pflege </w:t>
      </w:r>
      <w:r w:rsidR="005111AA" w:rsidRPr="00F64255">
        <w:rPr>
          <w:i/>
          <w:iCs/>
        </w:rPr>
        <w:br/>
        <w:t>und Beruf, Mangel an Informationen und Unterstützung</w:t>
      </w:r>
    </w:p>
    <w:p w14:paraId="4CF37C52" w14:textId="6171F9EC" w:rsidR="003234E8" w:rsidRPr="00F64255" w:rsidRDefault="009741C7" w:rsidP="00F64255">
      <w:pPr>
        <w:ind w:left="284"/>
        <w:rPr>
          <w:b/>
          <w:bCs/>
          <w:i/>
          <w:iCs/>
        </w:rPr>
      </w:pPr>
      <w:r w:rsidRPr="00F64255">
        <w:rPr>
          <w:b/>
          <w:bCs/>
          <w:i/>
          <w:iCs/>
        </w:rPr>
        <w:t xml:space="preserve">Jeweils 0,5 Punkte pro richtiger Antwort (insgesamt </w:t>
      </w:r>
      <w:r w:rsidR="005111AA" w:rsidRPr="00F64255">
        <w:rPr>
          <w:b/>
          <w:bCs/>
          <w:i/>
          <w:iCs/>
        </w:rPr>
        <w:t>2</w:t>
      </w:r>
      <w:r w:rsidRPr="00F64255">
        <w:rPr>
          <w:b/>
          <w:bCs/>
          <w:i/>
          <w:iCs/>
        </w:rPr>
        <w:t xml:space="preserve"> Punkte bei allen richtigen)</w:t>
      </w:r>
    </w:p>
    <w:p w14:paraId="2A0C8785" w14:textId="77777777" w:rsidR="003234E8" w:rsidRPr="001E2F90" w:rsidRDefault="003234E8" w:rsidP="002C170F"/>
    <w:p w14:paraId="6EF7ACC4" w14:textId="7B1B83A6" w:rsidR="0047563F" w:rsidRPr="001E2F90" w:rsidRDefault="00BF689E" w:rsidP="00F64255">
      <w:pPr>
        <w:pStyle w:val="Listenabsatz"/>
        <w:numPr>
          <w:ilvl w:val="0"/>
          <w:numId w:val="1"/>
        </w:numPr>
        <w:ind w:left="284" w:hanging="284"/>
      </w:pPr>
      <w:r>
        <w:t xml:space="preserve">Nennen Sie beispielhaft </w:t>
      </w:r>
      <w:r w:rsidR="00AB0435">
        <w:t>3</w:t>
      </w:r>
      <w:r w:rsidR="00535717">
        <w:t xml:space="preserve"> </w:t>
      </w:r>
      <w:r w:rsidR="00C67061">
        <w:t>Leistungen</w:t>
      </w:r>
      <w:r>
        <w:t>, welche</w:t>
      </w:r>
      <w:r w:rsidR="00C67061">
        <w:t xml:space="preserve"> pflegenden Angehörigen </w:t>
      </w:r>
      <w:r>
        <w:t>als Leistungen der Pflegeversicherung zustehen</w:t>
      </w:r>
      <w:r w:rsidR="00C67061">
        <w:t>?</w:t>
      </w:r>
    </w:p>
    <w:p w14:paraId="42BADBDE" w14:textId="77777777" w:rsidR="000A2529" w:rsidRDefault="0047563F" w:rsidP="00F64255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754AA5AC" w14:textId="50B173F8" w:rsidR="0047563F" w:rsidRPr="001E2F90" w:rsidRDefault="0047563F" w:rsidP="00F64255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04BAD2F8" w14:textId="2156D9BB" w:rsidR="0047563F" w:rsidRPr="001E2F90" w:rsidRDefault="0047563F" w:rsidP="00F64255">
      <w:pPr>
        <w:pStyle w:val="Listenabsatz"/>
        <w:numPr>
          <w:ilvl w:val="1"/>
          <w:numId w:val="1"/>
        </w:numPr>
        <w:ind w:left="567" w:hanging="283"/>
      </w:pPr>
      <w:r w:rsidRPr="001E2F90">
        <w:t>_________________________</w:t>
      </w:r>
    </w:p>
    <w:p w14:paraId="64A7F3FE" w14:textId="70A6D63C" w:rsidR="0073607D" w:rsidRPr="00F64255" w:rsidRDefault="0073607D" w:rsidP="00F64255">
      <w:pPr>
        <w:ind w:left="284"/>
        <w:rPr>
          <w:i/>
          <w:iCs/>
        </w:rPr>
      </w:pPr>
      <w:r w:rsidRPr="00F64255">
        <w:rPr>
          <w:i/>
          <w:iCs/>
        </w:rPr>
        <w:t>Mögliche Lösungen: Pflegegeld, Sachleistungen, Kurzzeitpflege, Verhi</w:t>
      </w:r>
      <w:r w:rsidR="004B6520" w:rsidRPr="00F64255">
        <w:rPr>
          <w:i/>
          <w:iCs/>
        </w:rPr>
        <w:t>nd</w:t>
      </w:r>
      <w:r w:rsidRPr="00F64255">
        <w:rPr>
          <w:i/>
          <w:iCs/>
        </w:rPr>
        <w:t>erungspflege,</w:t>
      </w:r>
      <w:r w:rsidR="004B6520" w:rsidRPr="00F64255">
        <w:rPr>
          <w:i/>
          <w:iCs/>
        </w:rPr>
        <w:t xml:space="preserve"> Pflegeberatung, Pflegesachleistungen, Hilfsmittel und Wohnraumanpassung, Pflegekurse für Angehörige, Entlastungsbetrag</w:t>
      </w:r>
    </w:p>
    <w:p w14:paraId="18F8FA6A" w14:textId="0284A7AF" w:rsidR="00535717" w:rsidRPr="00F64255" w:rsidRDefault="00535717" w:rsidP="00F64255">
      <w:pPr>
        <w:ind w:left="284"/>
        <w:rPr>
          <w:b/>
          <w:bCs/>
          <w:i/>
          <w:iCs/>
        </w:rPr>
      </w:pPr>
      <w:r w:rsidRPr="00F64255">
        <w:rPr>
          <w:b/>
          <w:bCs/>
          <w:i/>
          <w:iCs/>
        </w:rPr>
        <w:t>Jeweils 1 Punkte pro richtiger Antwort (insgesamt 4 Punkte bei allen richtigen)</w:t>
      </w:r>
    </w:p>
    <w:p w14:paraId="35DCD0A5" w14:textId="77777777" w:rsidR="00887338" w:rsidRPr="001E2F90" w:rsidRDefault="00887338" w:rsidP="00C006BE"/>
    <w:p w14:paraId="08968A53" w14:textId="521004E4" w:rsidR="002A3660" w:rsidRPr="001E2F90" w:rsidRDefault="002A3660" w:rsidP="00F64255">
      <w:pPr>
        <w:pStyle w:val="Listenabsatz"/>
        <w:numPr>
          <w:ilvl w:val="0"/>
          <w:numId w:val="1"/>
        </w:numPr>
        <w:ind w:left="284" w:hanging="284"/>
      </w:pPr>
      <w:r>
        <w:t>Was ist das konkrete Ziel eine</w:t>
      </w:r>
      <w:r w:rsidR="00AB0435">
        <w:t>s</w:t>
      </w:r>
      <w:r>
        <w:t xml:space="preserve"> Beratungsbesuches eines Pflegebedürftigen?</w:t>
      </w:r>
    </w:p>
    <w:p w14:paraId="545D4A66" w14:textId="3FCF5964" w:rsidR="006A42C5" w:rsidRPr="00F64255" w:rsidRDefault="002A3660" w:rsidP="00F64255">
      <w:pPr>
        <w:pStyle w:val="Listenabsatz"/>
        <w:numPr>
          <w:ilvl w:val="0"/>
          <w:numId w:val="21"/>
        </w:numPr>
        <w:ind w:left="567" w:hanging="283"/>
        <w:rPr>
          <w:i/>
          <w:iCs/>
        </w:rPr>
      </w:pPr>
      <w:r w:rsidRPr="00F64255">
        <w:rPr>
          <w:i/>
          <w:iCs/>
        </w:rPr>
        <w:t xml:space="preserve">Die Pflegesituation </w:t>
      </w:r>
      <w:r w:rsidR="005E1E25" w:rsidRPr="00F64255">
        <w:rPr>
          <w:i/>
          <w:iCs/>
        </w:rPr>
        <w:t>vor Ort bewerten.</w:t>
      </w:r>
      <w:r w:rsidR="00F64255">
        <w:rPr>
          <w:i/>
          <w:iCs/>
        </w:rPr>
        <w:t xml:space="preserve"> </w:t>
      </w:r>
      <w:r w:rsidR="00F64255" w:rsidRPr="00F64255">
        <w:rPr>
          <w:b/>
          <w:bCs/>
          <w:i/>
          <w:iCs/>
        </w:rPr>
        <w:t>1 Punkt</w:t>
      </w:r>
    </w:p>
    <w:p w14:paraId="02661850" w14:textId="4B42950F" w:rsidR="006A42C5" w:rsidRDefault="006A42C5" w:rsidP="00F64255">
      <w:pPr>
        <w:pStyle w:val="Listenabsatz"/>
        <w:numPr>
          <w:ilvl w:val="0"/>
          <w:numId w:val="21"/>
        </w:numPr>
        <w:ind w:left="567" w:hanging="283"/>
      </w:pPr>
      <w:r>
        <w:t>Die Möbel vor Ort ergonomisch einzurichten.</w:t>
      </w:r>
    </w:p>
    <w:p w14:paraId="3124B336" w14:textId="697CA928" w:rsidR="006A42C5" w:rsidRDefault="006A42C5" w:rsidP="00F64255">
      <w:pPr>
        <w:pStyle w:val="Listenabsatz"/>
        <w:numPr>
          <w:ilvl w:val="0"/>
          <w:numId w:val="21"/>
        </w:numPr>
        <w:ind w:left="567" w:hanging="283"/>
      </w:pPr>
      <w:r>
        <w:t xml:space="preserve">Der Beratungsbesuch steht nur Personen </w:t>
      </w:r>
      <w:r w:rsidR="0036612F">
        <w:t>mit Anspruch auf Pflegegeld 5 zur Verfügung.</w:t>
      </w:r>
    </w:p>
    <w:p w14:paraId="120A754B" w14:textId="77777777" w:rsidR="0036612F" w:rsidRDefault="0036612F" w:rsidP="0036612F">
      <w:pPr>
        <w:pStyle w:val="Listenabsatz"/>
        <w:ind w:left="2160"/>
      </w:pPr>
    </w:p>
    <w:p w14:paraId="6D0AE3E0" w14:textId="77777777" w:rsidR="00DE4C99" w:rsidRDefault="00DE4C99"/>
    <w:p w14:paraId="672A395B" w14:textId="77777777" w:rsidR="00DE4C99" w:rsidRDefault="00DE4C99"/>
    <w:p w14:paraId="1E55A5CD" w14:textId="55D4FE3C" w:rsidR="007D57C1" w:rsidRPr="00F64255" w:rsidRDefault="00FC1C86">
      <w:pPr>
        <w:rPr>
          <w:b/>
          <w:bCs/>
        </w:rPr>
      </w:pPr>
      <w:r w:rsidRPr="00F64255">
        <w:rPr>
          <w:b/>
          <w:bCs/>
        </w:rPr>
        <w:t>Mögliche Gesamtpunkt</w:t>
      </w:r>
      <w:r w:rsidR="00BA6051" w:rsidRPr="00F64255">
        <w:rPr>
          <w:b/>
          <w:bCs/>
        </w:rPr>
        <w:t>zahl</w:t>
      </w:r>
      <w:r w:rsidRPr="00F64255">
        <w:rPr>
          <w:b/>
          <w:bCs/>
        </w:rPr>
        <w:t xml:space="preserve">: </w:t>
      </w:r>
      <w:r w:rsidR="00EF1180" w:rsidRPr="00F64255">
        <w:rPr>
          <w:b/>
          <w:bCs/>
        </w:rPr>
        <w:t>8</w:t>
      </w:r>
      <w:r w:rsidR="00A64DC7" w:rsidRPr="00F64255">
        <w:rPr>
          <w:b/>
          <w:bCs/>
        </w:rPr>
        <w:t xml:space="preserve"> Punkte</w:t>
      </w:r>
    </w:p>
    <w:p w14:paraId="792A60B5" w14:textId="77777777" w:rsidR="00D50844" w:rsidRPr="007D57C1" w:rsidRDefault="00D50844"/>
    <w:sectPr w:rsidR="00D50844" w:rsidRPr="007D57C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E2FC" w14:textId="77777777" w:rsidR="00A74D5D" w:rsidRDefault="00A74D5D" w:rsidP="00F64255">
      <w:pPr>
        <w:spacing w:after="0" w:line="240" w:lineRule="auto"/>
      </w:pPr>
      <w:r>
        <w:separator/>
      </w:r>
    </w:p>
  </w:endnote>
  <w:endnote w:type="continuationSeparator" w:id="0">
    <w:p w14:paraId="1FC70EED" w14:textId="77777777" w:rsidR="00A74D5D" w:rsidRDefault="00A74D5D" w:rsidP="00F6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A47F" w14:textId="77777777" w:rsidR="00F64255" w:rsidRPr="00EF7865" w:rsidRDefault="00F64255" w:rsidP="00F64255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4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5A0F52A5" w14:textId="77777777" w:rsidR="00F64255" w:rsidRDefault="00F642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103F" w14:textId="77777777" w:rsidR="00A74D5D" w:rsidRDefault="00A74D5D" w:rsidP="00F64255">
      <w:pPr>
        <w:spacing w:after="0" w:line="240" w:lineRule="auto"/>
      </w:pPr>
      <w:r>
        <w:separator/>
      </w:r>
    </w:p>
  </w:footnote>
  <w:footnote w:type="continuationSeparator" w:id="0">
    <w:p w14:paraId="0C03AAF3" w14:textId="77777777" w:rsidR="00A74D5D" w:rsidRDefault="00A74D5D" w:rsidP="00F64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FB16" w14:textId="594E1B43" w:rsidR="00F64255" w:rsidRDefault="00F64255">
    <w:pPr>
      <w:pStyle w:val="Kopfzeile"/>
    </w:pPr>
    <w:r>
      <w:rPr>
        <w:noProof/>
      </w:rPr>
      <w:drawing>
        <wp:inline distT="0" distB="0" distL="0" distR="0" wp14:anchorId="2478CE61" wp14:editId="49922E70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AF3"/>
    <w:multiLevelType w:val="hybridMultilevel"/>
    <w:tmpl w:val="09288238"/>
    <w:lvl w:ilvl="0" w:tplc="23D4BE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9D011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1BAF"/>
    <w:multiLevelType w:val="hybridMultilevel"/>
    <w:tmpl w:val="A0685E2E"/>
    <w:lvl w:ilvl="0" w:tplc="2980A25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C81100"/>
    <w:multiLevelType w:val="hybridMultilevel"/>
    <w:tmpl w:val="BB7C1060"/>
    <w:lvl w:ilvl="0" w:tplc="A9E2C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7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C8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C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0E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84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46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06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0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E40533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36E1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206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F7930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61F8"/>
    <w:multiLevelType w:val="hybridMultilevel"/>
    <w:tmpl w:val="6BBC6BD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C4BB4"/>
    <w:multiLevelType w:val="hybridMultilevel"/>
    <w:tmpl w:val="F0662B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A1651"/>
    <w:multiLevelType w:val="hybridMultilevel"/>
    <w:tmpl w:val="A7E219D8"/>
    <w:lvl w:ilvl="0" w:tplc="D174E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E5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E1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E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5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6C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CA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4C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8A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DB103C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877D9"/>
    <w:multiLevelType w:val="hybridMultilevel"/>
    <w:tmpl w:val="2C66CF20"/>
    <w:lvl w:ilvl="0" w:tplc="76B43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A7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21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21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7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0E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2D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0E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8D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C30AF"/>
    <w:multiLevelType w:val="hybridMultilevel"/>
    <w:tmpl w:val="C85C11D0"/>
    <w:lvl w:ilvl="0" w:tplc="98C2E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A604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EB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49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C4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20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A3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6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69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005465"/>
    <w:multiLevelType w:val="hybridMultilevel"/>
    <w:tmpl w:val="C53E6D9E"/>
    <w:lvl w:ilvl="0" w:tplc="A03C9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24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4A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C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27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B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3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0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4A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C339B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7558"/>
    <w:multiLevelType w:val="hybridMultilevel"/>
    <w:tmpl w:val="1166C232"/>
    <w:lvl w:ilvl="0" w:tplc="9830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E2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8B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67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AF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A2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A4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EE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89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00024E"/>
    <w:multiLevelType w:val="hybridMultilevel"/>
    <w:tmpl w:val="3F40EF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A45C0"/>
    <w:multiLevelType w:val="hybridMultilevel"/>
    <w:tmpl w:val="0310FE4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F3708FA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328D702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54B1"/>
    <w:multiLevelType w:val="hybridMultilevel"/>
    <w:tmpl w:val="9EC0A4AE"/>
    <w:lvl w:ilvl="0" w:tplc="1EAAC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2D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4B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42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06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4A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E6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29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3060635">
    <w:abstractNumId w:val="19"/>
  </w:num>
  <w:num w:numId="2" w16cid:durableId="1490713617">
    <w:abstractNumId w:val="18"/>
  </w:num>
  <w:num w:numId="3" w16cid:durableId="476841102">
    <w:abstractNumId w:val="9"/>
  </w:num>
  <w:num w:numId="4" w16cid:durableId="1742873859">
    <w:abstractNumId w:val="20"/>
  </w:num>
  <w:num w:numId="5" w16cid:durableId="1213882046">
    <w:abstractNumId w:val="3"/>
  </w:num>
  <w:num w:numId="6" w16cid:durableId="1511292181">
    <w:abstractNumId w:val="15"/>
  </w:num>
  <w:num w:numId="7" w16cid:durableId="1647120614">
    <w:abstractNumId w:val="10"/>
  </w:num>
  <w:num w:numId="8" w16cid:durableId="1412579415">
    <w:abstractNumId w:val="5"/>
  </w:num>
  <w:num w:numId="9" w16cid:durableId="1555772357">
    <w:abstractNumId w:val="4"/>
  </w:num>
  <w:num w:numId="10" w16cid:durableId="2093548077">
    <w:abstractNumId w:val="1"/>
  </w:num>
  <w:num w:numId="11" w16cid:durableId="1854683524">
    <w:abstractNumId w:val="7"/>
  </w:num>
  <w:num w:numId="12" w16cid:durableId="1250692896">
    <w:abstractNumId w:val="8"/>
  </w:num>
  <w:num w:numId="13" w16cid:durableId="160196853">
    <w:abstractNumId w:val="13"/>
  </w:num>
  <w:num w:numId="14" w16cid:durableId="2035885727">
    <w:abstractNumId w:val="11"/>
  </w:num>
  <w:num w:numId="15" w16cid:durableId="959917426">
    <w:abstractNumId w:val="16"/>
  </w:num>
  <w:num w:numId="16" w16cid:durableId="1508862674">
    <w:abstractNumId w:val="14"/>
  </w:num>
  <w:num w:numId="17" w16cid:durableId="7414987">
    <w:abstractNumId w:val="6"/>
  </w:num>
  <w:num w:numId="18" w16cid:durableId="1401442805">
    <w:abstractNumId w:val="0"/>
  </w:num>
  <w:num w:numId="19" w16cid:durableId="1208371227">
    <w:abstractNumId w:val="12"/>
  </w:num>
  <w:num w:numId="20" w16cid:durableId="1894731506">
    <w:abstractNumId w:val="17"/>
  </w:num>
  <w:num w:numId="21" w16cid:durableId="13220083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D13"/>
    <w:rsid w:val="00007EE0"/>
    <w:rsid w:val="000101D4"/>
    <w:rsid w:val="00015903"/>
    <w:rsid w:val="00023ECD"/>
    <w:rsid w:val="00026910"/>
    <w:rsid w:val="00026A96"/>
    <w:rsid w:val="00026BE7"/>
    <w:rsid w:val="00030CB7"/>
    <w:rsid w:val="0003117E"/>
    <w:rsid w:val="00033861"/>
    <w:rsid w:val="00034147"/>
    <w:rsid w:val="00034E36"/>
    <w:rsid w:val="00036D3D"/>
    <w:rsid w:val="00041D52"/>
    <w:rsid w:val="00046450"/>
    <w:rsid w:val="00052644"/>
    <w:rsid w:val="00055ED0"/>
    <w:rsid w:val="0005673F"/>
    <w:rsid w:val="00062026"/>
    <w:rsid w:val="000623E3"/>
    <w:rsid w:val="000653AA"/>
    <w:rsid w:val="00065B50"/>
    <w:rsid w:val="00075AD2"/>
    <w:rsid w:val="00086E62"/>
    <w:rsid w:val="00097B90"/>
    <w:rsid w:val="000A0698"/>
    <w:rsid w:val="000A1A54"/>
    <w:rsid w:val="000A2529"/>
    <w:rsid w:val="000A32C7"/>
    <w:rsid w:val="000A3A10"/>
    <w:rsid w:val="000B2E6A"/>
    <w:rsid w:val="000B6C14"/>
    <w:rsid w:val="000B761F"/>
    <w:rsid w:val="000C4DDE"/>
    <w:rsid w:val="000C60A4"/>
    <w:rsid w:val="000C687D"/>
    <w:rsid w:val="000D3C3A"/>
    <w:rsid w:val="000E18D0"/>
    <w:rsid w:val="000E46AA"/>
    <w:rsid w:val="000F0065"/>
    <w:rsid w:val="000F02C5"/>
    <w:rsid w:val="000F04C0"/>
    <w:rsid w:val="000F0ED7"/>
    <w:rsid w:val="000F325C"/>
    <w:rsid w:val="000F553E"/>
    <w:rsid w:val="00100C8F"/>
    <w:rsid w:val="001030C2"/>
    <w:rsid w:val="0010555B"/>
    <w:rsid w:val="00110DD3"/>
    <w:rsid w:val="001141E5"/>
    <w:rsid w:val="001218AE"/>
    <w:rsid w:val="00125283"/>
    <w:rsid w:val="00126556"/>
    <w:rsid w:val="00144E33"/>
    <w:rsid w:val="001529D7"/>
    <w:rsid w:val="00154F6B"/>
    <w:rsid w:val="00170BA2"/>
    <w:rsid w:val="001761F5"/>
    <w:rsid w:val="00183060"/>
    <w:rsid w:val="00184862"/>
    <w:rsid w:val="00190131"/>
    <w:rsid w:val="0019209E"/>
    <w:rsid w:val="001A18CA"/>
    <w:rsid w:val="001A4A89"/>
    <w:rsid w:val="001C2C81"/>
    <w:rsid w:val="001C5B69"/>
    <w:rsid w:val="001C5E9B"/>
    <w:rsid w:val="001D3588"/>
    <w:rsid w:val="001D5325"/>
    <w:rsid w:val="001E23D3"/>
    <w:rsid w:val="001E249A"/>
    <w:rsid w:val="001E2F90"/>
    <w:rsid w:val="001E49B6"/>
    <w:rsid w:val="001E72E7"/>
    <w:rsid w:val="001F6157"/>
    <w:rsid w:val="0020190D"/>
    <w:rsid w:val="00225455"/>
    <w:rsid w:val="0023626E"/>
    <w:rsid w:val="002375CD"/>
    <w:rsid w:val="00247010"/>
    <w:rsid w:val="00255BE8"/>
    <w:rsid w:val="002619CD"/>
    <w:rsid w:val="002707FB"/>
    <w:rsid w:val="00277CE4"/>
    <w:rsid w:val="0028091D"/>
    <w:rsid w:val="00284A32"/>
    <w:rsid w:val="0029040D"/>
    <w:rsid w:val="00294D79"/>
    <w:rsid w:val="00295A82"/>
    <w:rsid w:val="002A3660"/>
    <w:rsid w:val="002A39E8"/>
    <w:rsid w:val="002A535E"/>
    <w:rsid w:val="002A5F89"/>
    <w:rsid w:val="002A785A"/>
    <w:rsid w:val="002A7A0D"/>
    <w:rsid w:val="002B4182"/>
    <w:rsid w:val="002B56D5"/>
    <w:rsid w:val="002B72E0"/>
    <w:rsid w:val="002C170F"/>
    <w:rsid w:val="002C7927"/>
    <w:rsid w:val="002D7947"/>
    <w:rsid w:val="002E4EEC"/>
    <w:rsid w:val="002E511C"/>
    <w:rsid w:val="002E54CC"/>
    <w:rsid w:val="002E638A"/>
    <w:rsid w:val="002F0B1B"/>
    <w:rsid w:val="002F5C28"/>
    <w:rsid w:val="002F5F73"/>
    <w:rsid w:val="002F7296"/>
    <w:rsid w:val="00302A57"/>
    <w:rsid w:val="0030320C"/>
    <w:rsid w:val="003034FB"/>
    <w:rsid w:val="003036EC"/>
    <w:rsid w:val="003037D6"/>
    <w:rsid w:val="00307B40"/>
    <w:rsid w:val="003234E8"/>
    <w:rsid w:val="0032427E"/>
    <w:rsid w:val="00325EC7"/>
    <w:rsid w:val="003312F6"/>
    <w:rsid w:val="00331631"/>
    <w:rsid w:val="00332E09"/>
    <w:rsid w:val="003350EA"/>
    <w:rsid w:val="00335B45"/>
    <w:rsid w:val="003422CC"/>
    <w:rsid w:val="003442BB"/>
    <w:rsid w:val="00344DC8"/>
    <w:rsid w:val="00344F44"/>
    <w:rsid w:val="003468F2"/>
    <w:rsid w:val="00347184"/>
    <w:rsid w:val="00350D54"/>
    <w:rsid w:val="00363F25"/>
    <w:rsid w:val="0036612F"/>
    <w:rsid w:val="00376B39"/>
    <w:rsid w:val="0038096A"/>
    <w:rsid w:val="00382AFD"/>
    <w:rsid w:val="003864A5"/>
    <w:rsid w:val="00397D83"/>
    <w:rsid w:val="003A4951"/>
    <w:rsid w:val="003A697A"/>
    <w:rsid w:val="003B034B"/>
    <w:rsid w:val="003B5A62"/>
    <w:rsid w:val="003B6265"/>
    <w:rsid w:val="003C3296"/>
    <w:rsid w:val="003C5E12"/>
    <w:rsid w:val="003C6B7F"/>
    <w:rsid w:val="003D115C"/>
    <w:rsid w:val="003D369E"/>
    <w:rsid w:val="003D3C51"/>
    <w:rsid w:val="003D7979"/>
    <w:rsid w:val="003E11A3"/>
    <w:rsid w:val="003E1A32"/>
    <w:rsid w:val="003E1FFF"/>
    <w:rsid w:val="003E256C"/>
    <w:rsid w:val="003E2B07"/>
    <w:rsid w:val="003E37B8"/>
    <w:rsid w:val="003E4D51"/>
    <w:rsid w:val="003F2F4B"/>
    <w:rsid w:val="004046F9"/>
    <w:rsid w:val="00410765"/>
    <w:rsid w:val="00410D27"/>
    <w:rsid w:val="00413579"/>
    <w:rsid w:val="004172FE"/>
    <w:rsid w:val="004230DA"/>
    <w:rsid w:val="0042595E"/>
    <w:rsid w:val="00431017"/>
    <w:rsid w:val="00431550"/>
    <w:rsid w:val="0043181C"/>
    <w:rsid w:val="004528A7"/>
    <w:rsid w:val="00470480"/>
    <w:rsid w:val="004716AD"/>
    <w:rsid w:val="0047563F"/>
    <w:rsid w:val="00476CF2"/>
    <w:rsid w:val="00485590"/>
    <w:rsid w:val="0048736E"/>
    <w:rsid w:val="00487476"/>
    <w:rsid w:val="004A0A3C"/>
    <w:rsid w:val="004A18CC"/>
    <w:rsid w:val="004A3032"/>
    <w:rsid w:val="004B2224"/>
    <w:rsid w:val="004B6520"/>
    <w:rsid w:val="004C765A"/>
    <w:rsid w:val="004D0F61"/>
    <w:rsid w:val="004D1E18"/>
    <w:rsid w:val="004D30DA"/>
    <w:rsid w:val="004F148B"/>
    <w:rsid w:val="004F5F70"/>
    <w:rsid w:val="004F689D"/>
    <w:rsid w:val="004F6B44"/>
    <w:rsid w:val="005051E5"/>
    <w:rsid w:val="00505DC7"/>
    <w:rsid w:val="005105FD"/>
    <w:rsid w:val="005111AA"/>
    <w:rsid w:val="00513C5E"/>
    <w:rsid w:val="00514AA2"/>
    <w:rsid w:val="00520100"/>
    <w:rsid w:val="00535717"/>
    <w:rsid w:val="005449AD"/>
    <w:rsid w:val="005460DD"/>
    <w:rsid w:val="0055380D"/>
    <w:rsid w:val="00555323"/>
    <w:rsid w:val="0055727E"/>
    <w:rsid w:val="00563600"/>
    <w:rsid w:val="005671F0"/>
    <w:rsid w:val="0057506C"/>
    <w:rsid w:val="00576948"/>
    <w:rsid w:val="00581140"/>
    <w:rsid w:val="005851A6"/>
    <w:rsid w:val="005903A1"/>
    <w:rsid w:val="005925F9"/>
    <w:rsid w:val="005A44CB"/>
    <w:rsid w:val="005B5673"/>
    <w:rsid w:val="005B6024"/>
    <w:rsid w:val="005C2AF6"/>
    <w:rsid w:val="005D0BF0"/>
    <w:rsid w:val="005E1E25"/>
    <w:rsid w:val="005E4184"/>
    <w:rsid w:val="005E69CD"/>
    <w:rsid w:val="006016DB"/>
    <w:rsid w:val="00604758"/>
    <w:rsid w:val="00607003"/>
    <w:rsid w:val="00611B2C"/>
    <w:rsid w:val="00620504"/>
    <w:rsid w:val="00621105"/>
    <w:rsid w:val="0062528A"/>
    <w:rsid w:val="00626596"/>
    <w:rsid w:val="00631294"/>
    <w:rsid w:val="00633C7A"/>
    <w:rsid w:val="00640E56"/>
    <w:rsid w:val="0065214A"/>
    <w:rsid w:val="00652BF8"/>
    <w:rsid w:val="00657051"/>
    <w:rsid w:val="00665855"/>
    <w:rsid w:val="00671C55"/>
    <w:rsid w:val="00673058"/>
    <w:rsid w:val="00675F19"/>
    <w:rsid w:val="00682397"/>
    <w:rsid w:val="00684DDB"/>
    <w:rsid w:val="006968AD"/>
    <w:rsid w:val="006A22C3"/>
    <w:rsid w:val="006A33CF"/>
    <w:rsid w:val="006A4245"/>
    <w:rsid w:val="006A42C5"/>
    <w:rsid w:val="006A5B6D"/>
    <w:rsid w:val="006B7784"/>
    <w:rsid w:val="006C66FE"/>
    <w:rsid w:val="006D2E1A"/>
    <w:rsid w:val="006D61DB"/>
    <w:rsid w:val="006E0DB7"/>
    <w:rsid w:val="006E40AB"/>
    <w:rsid w:val="006E5426"/>
    <w:rsid w:val="006E5C78"/>
    <w:rsid w:val="006F058C"/>
    <w:rsid w:val="007016DF"/>
    <w:rsid w:val="007020BE"/>
    <w:rsid w:val="00703CAF"/>
    <w:rsid w:val="00710394"/>
    <w:rsid w:val="0071753C"/>
    <w:rsid w:val="0071784A"/>
    <w:rsid w:val="00721C30"/>
    <w:rsid w:val="007240F2"/>
    <w:rsid w:val="00730CA9"/>
    <w:rsid w:val="00732059"/>
    <w:rsid w:val="00734AC7"/>
    <w:rsid w:val="00735AB8"/>
    <w:rsid w:val="0073607D"/>
    <w:rsid w:val="00741DEC"/>
    <w:rsid w:val="00747FD0"/>
    <w:rsid w:val="007516A3"/>
    <w:rsid w:val="00751C28"/>
    <w:rsid w:val="00753C10"/>
    <w:rsid w:val="0076144A"/>
    <w:rsid w:val="00766F17"/>
    <w:rsid w:val="00770EED"/>
    <w:rsid w:val="00774B3E"/>
    <w:rsid w:val="00775391"/>
    <w:rsid w:val="00780568"/>
    <w:rsid w:val="00791EFF"/>
    <w:rsid w:val="00793D0C"/>
    <w:rsid w:val="007A3194"/>
    <w:rsid w:val="007B15F9"/>
    <w:rsid w:val="007B4B29"/>
    <w:rsid w:val="007C0B85"/>
    <w:rsid w:val="007C1566"/>
    <w:rsid w:val="007C2E85"/>
    <w:rsid w:val="007D2084"/>
    <w:rsid w:val="007D2A9D"/>
    <w:rsid w:val="007D57C1"/>
    <w:rsid w:val="007E263C"/>
    <w:rsid w:val="007E5AD4"/>
    <w:rsid w:val="007E6FD8"/>
    <w:rsid w:val="007F4ACF"/>
    <w:rsid w:val="007F68C3"/>
    <w:rsid w:val="00805C4D"/>
    <w:rsid w:val="00806C68"/>
    <w:rsid w:val="008167FA"/>
    <w:rsid w:val="0082242F"/>
    <w:rsid w:val="00826120"/>
    <w:rsid w:val="00827ECD"/>
    <w:rsid w:val="00844DB2"/>
    <w:rsid w:val="008503C2"/>
    <w:rsid w:val="00853416"/>
    <w:rsid w:val="0085627F"/>
    <w:rsid w:val="00860272"/>
    <w:rsid w:val="00865E7B"/>
    <w:rsid w:val="00882829"/>
    <w:rsid w:val="00883DBE"/>
    <w:rsid w:val="00887338"/>
    <w:rsid w:val="008877A3"/>
    <w:rsid w:val="0089120F"/>
    <w:rsid w:val="00892119"/>
    <w:rsid w:val="008A16FB"/>
    <w:rsid w:val="008A5AEF"/>
    <w:rsid w:val="008B3C7B"/>
    <w:rsid w:val="008B4102"/>
    <w:rsid w:val="008B524A"/>
    <w:rsid w:val="008B7A5B"/>
    <w:rsid w:val="008C4F16"/>
    <w:rsid w:val="008C7E43"/>
    <w:rsid w:val="008D0D61"/>
    <w:rsid w:val="008D144C"/>
    <w:rsid w:val="008D22A3"/>
    <w:rsid w:val="008D651D"/>
    <w:rsid w:val="008D6E2B"/>
    <w:rsid w:val="008E3E03"/>
    <w:rsid w:val="008F2A15"/>
    <w:rsid w:val="008F73B6"/>
    <w:rsid w:val="009022ED"/>
    <w:rsid w:val="0090537F"/>
    <w:rsid w:val="00906822"/>
    <w:rsid w:val="0091536C"/>
    <w:rsid w:val="009159E8"/>
    <w:rsid w:val="00920B9D"/>
    <w:rsid w:val="009229CB"/>
    <w:rsid w:val="0092472E"/>
    <w:rsid w:val="00930B75"/>
    <w:rsid w:val="00933884"/>
    <w:rsid w:val="00936B0E"/>
    <w:rsid w:val="00936C07"/>
    <w:rsid w:val="009379B3"/>
    <w:rsid w:val="00943A9A"/>
    <w:rsid w:val="0094409F"/>
    <w:rsid w:val="009476A8"/>
    <w:rsid w:val="00951BB5"/>
    <w:rsid w:val="00963EA1"/>
    <w:rsid w:val="0096433D"/>
    <w:rsid w:val="009671A6"/>
    <w:rsid w:val="009730E7"/>
    <w:rsid w:val="009741C7"/>
    <w:rsid w:val="0097650B"/>
    <w:rsid w:val="0097726E"/>
    <w:rsid w:val="009802D3"/>
    <w:rsid w:val="0099481A"/>
    <w:rsid w:val="009965E7"/>
    <w:rsid w:val="009A0FB1"/>
    <w:rsid w:val="009C209A"/>
    <w:rsid w:val="009C2849"/>
    <w:rsid w:val="009C7536"/>
    <w:rsid w:val="009C7F49"/>
    <w:rsid w:val="009D6AB1"/>
    <w:rsid w:val="009E1CDE"/>
    <w:rsid w:val="009F18F2"/>
    <w:rsid w:val="009F242E"/>
    <w:rsid w:val="00A0394F"/>
    <w:rsid w:val="00A06033"/>
    <w:rsid w:val="00A0718B"/>
    <w:rsid w:val="00A14728"/>
    <w:rsid w:val="00A157B8"/>
    <w:rsid w:val="00A15BC5"/>
    <w:rsid w:val="00A161B8"/>
    <w:rsid w:val="00A17985"/>
    <w:rsid w:val="00A20A00"/>
    <w:rsid w:val="00A237FC"/>
    <w:rsid w:val="00A41701"/>
    <w:rsid w:val="00A41E6E"/>
    <w:rsid w:val="00A57F0A"/>
    <w:rsid w:val="00A60579"/>
    <w:rsid w:val="00A612BD"/>
    <w:rsid w:val="00A616C7"/>
    <w:rsid w:val="00A63CAE"/>
    <w:rsid w:val="00A64DC7"/>
    <w:rsid w:val="00A65831"/>
    <w:rsid w:val="00A666DE"/>
    <w:rsid w:val="00A74D5D"/>
    <w:rsid w:val="00A76A41"/>
    <w:rsid w:val="00A916A8"/>
    <w:rsid w:val="00A9655D"/>
    <w:rsid w:val="00AA1995"/>
    <w:rsid w:val="00AB0435"/>
    <w:rsid w:val="00AB15DE"/>
    <w:rsid w:val="00AB16C6"/>
    <w:rsid w:val="00AB4678"/>
    <w:rsid w:val="00AB4DD5"/>
    <w:rsid w:val="00AC6BB8"/>
    <w:rsid w:val="00AD5423"/>
    <w:rsid w:val="00AD5601"/>
    <w:rsid w:val="00AD6890"/>
    <w:rsid w:val="00AE74F0"/>
    <w:rsid w:val="00AF07F4"/>
    <w:rsid w:val="00AF6F57"/>
    <w:rsid w:val="00AF78D4"/>
    <w:rsid w:val="00B007C2"/>
    <w:rsid w:val="00B03CD0"/>
    <w:rsid w:val="00B057E9"/>
    <w:rsid w:val="00B058DB"/>
    <w:rsid w:val="00B07654"/>
    <w:rsid w:val="00B1061A"/>
    <w:rsid w:val="00B10C6C"/>
    <w:rsid w:val="00B243A4"/>
    <w:rsid w:val="00B255D2"/>
    <w:rsid w:val="00B27020"/>
    <w:rsid w:val="00B31D15"/>
    <w:rsid w:val="00B3367A"/>
    <w:rsid w:val="00B33ACB"/>
    <w:rsid w:val="00B37B0F"/>
    <w:rsid w:val="00B37D0F"/>
    <w:rsid w:val="00B42838"/>
    <w:rsid w:val="00B44AD7"/>
    <w:rsid w:val="00B472D3"/>
    <w:rsid w:val="00B477F0"/>
    <w:rsid w:val="00B646D8"/>
    <w:rsid w:val="00B65670"/>
    <w:rsid w:val="00B727C1"/>
    <w:rsid w:val="00B73517"/>
    <w:rsid w:val="00B742D1"/>
    <w:rsid w:val="00B80F3A"/>
    <w:rsid w:val="00B8315C"/>
    <w:rsid w:val="00B85634"/>
    <w:rsid w:val="00B86C05"/>
    <w:rsid w:val="00B94150"/>
    <w:rsid w:val="00BA16D6"/>
    <w:rsid w:val="00BA1945"/>
    <w:rsid w:val="00BA58C5"/>
    <w:rsid w:val="00BA6051"/>
    <w:rsid w:val="00BA622A"/>
    <w:rsid w:val="00BB04CB"/>
    <w:rsid w:val="00BB0AE8"/>
    <w:rsid w:val="00BB17D0"/>
    <w:rsid w:val="00BB3705"/>
    <w:rsid w:val="00BB6481"/>
    <w:rsid w:val="00BB6641"/>
    <w:rsid w:val="00BC2AC4"/>
    <w:rsid w:val="00BC482A"/>
    <w:rsid w:val="00BC51E4"/>
    <w:rsid w:val="00BC59ED"/>
    <w:rsid w:val="00BC74BF"/>
    <w:rsid w:val="00BD0D30"/>
    <w:rsid w:val="00BD118A"/>
    <w:rsid w:val="00BD4329"/>
    <w:rsid w:val="00BD6E52"/>
    <w:rsid w:val="00BE1373"/>
    <w:rsid w:val="00BE6963"/>
    <w:rsid w:val="00BF4742"/>
    <w:rsid w:val="00BF64F1"/>
    <w:rsid w:val="00BF689E"/>
    <w:rsid w:val="00C006BE"/>
    <w:rsid w:val="00C032D3"/>
    <w:rsid w:val="00C06DF8"/>
    <w:rsid w:val="00C07E04"/>
    <w:rsid w:val="00C20122"/>
    <w:rsid w:val="00C31728"/>
    <w:rsid w:val="00C368D9"/>
    <w:rsid w:val="00C371A2"/>
    <w:rsid w:val="00C425FD"/>
    <w:rsid w:val="00C45347"/>
    <w:rsid w:val="00C45A4F"/>
    <w:rsid w:val="00C60094"/>
    <w:rsid w:val="00C60C8A"/>
    <w:rsid w:val="00C61087"/>
    <w:rsid w:val="00C65C46"/>
    <w:rsid w:val="00C65FD2"/>
    <w:rsid w:val="00C67061"/>
    <w:rsid w:val="00C70DE2"/>
    <w:rsid w:val="00C71F5D"/>
    <w:rsid w:val="00C72027"/>
    <w:rsid w:val="00C739EE"/>
    <w:rsid w:val="00C75272"/>
    <w:rsid w:val="00C761A1"/>
    <w:rsid w:val="00C84382"/>
    <w:rsid w:val="00C86EB1"/>
    <w:rsid w:val="00C97CFF"/>
    <w:rsid w:val="00CA1446"/>
    <w:rsid w:val="00CA42A2"/>
    <w:rsid w:val="00CB24B0"/>
    <w:rsid w:val="00CB44B3"/>
    <w:rsid w:val="00CB5554"/>
    <w:rsid w:val="00CB5AD6"/>
    <w:rsid w:val="00CC17BD"/>
    <w:rsid w:val="00CC3B19"/>
    <w:rsid w:val="00CC4F23"/>
    <w:rsid w:val="00CC56D1"/>
    <w:rsid w:val="00CC57F6"/>
    <w:rsid w:val="00CD434C"/>
    <w:rsid w:val="00CD584A"/>
    <w:rsid w:val="00CD618B"/>
    <w:rsid w:val="00CE6487"/>
    <w:rsid w:val="00CE670F"/>
    <w:rsid w:val="00CE7C47"/>
    <w:rsid w:val="00CF0495"/>
    <w:rsid w:val="00CF2696"/>
    <w:rsid w:val="00CF4834"/>
    <w:rsid w:val="00CF4E64"/>
    <w:rsid w:val="00CF7B97"/>
    <w:rsid w:val="00D119BD"/>
    <w:rsid w:val="00D13E87"/>
    <w:rsid w:val="00D15BBE"/>
    <w:rsid w:val="00D17A2D"/>
    <w:rsid w:val="00D23E67"/>
    <w:rsid w:val="00D24439"/>
    <w:rsid w:val="00D249F3"/>
    <w:rsid w:val="00D25473"/>
    <w:rsid w:val="00D3166B"/>
    <w:rsid w:val="00D41DA7"/>
    <w:rsid w:val="00D426B1"/>
    <w:rsid w:val="00D50844"/>
    <w:rsid w:val="00D566D4"/>
    <w:rsid w:val="00D60B0E"/>
    <w:rsid w:val="00D6204F"/>
    <w:rsid w:val="00D6355A"/>
    <w:rsid w:val="00D65491"/>
    <w:rsid w:val="00D715C4"/>
    <w:rsid w:val="00D85AB0"/>
    <w:rsid w:val="00DA188D"/>
    <w:rsid w:val="00DA4ED9"/>
    <w:rsid w:val="00DB180D"/>
    <w:rsid w:val="00DB402C"/>
    <w:rsid w:val="00DD290D"/>
    <w:rsid w:val="00DD45AD"/>
    <w:rsid w:val="00DD75C5"/>
    <w:rsid w:val="00DE4C99"/>
    <w:rsid w:val="00DE5EB0"/>
    <w:rsid w:val="00DF558E"/>
    <w:rsid w:val="00E07DFE"/>
    <w:rsid w:val="00E1124E"/>
    <w:rsid w:val="00E152CC"/>
    <w:rsid w:val="00E22B10"/>
    <w:rsid w:val="00E4467F"/>
    <w:rsid w:val="00E45DEE"/>
    <w:rsid w:val="00E527F2"/>
    <w:rsid w:val="00E6262E"/>
    <w:rsid w:val="00E7029B"/>
    <w:rsid w:val="00E706CC"/>
    <w:rsid w:val="00E74B8D"/>
    <w:rsid w:val="00E80448"/>
    <w:rsid w:val="00EA43BD"/>
    <w:rsid w:val="00EA6817"/>
    <w:rsid w:val="00EB0385"/>
    <w:rsid w:val="00EB10A3"/>
    <w:rsid w:val="00EB3E76"/>
    <w:rsid w:val="00EC33EC"/>
    <w:rsid w:val="00EC4A7C"/>
    <w:rsid w:val="00EC5A92"/>
    <w:rsid w:val="00ED416E"/>
    <w:rsid w:val="00EE67AD"/>
    <w:rsid w:val="00EE790C"/>
    <w:rsid w:val="00EF1180"/>
    <w:rsid w:val="00EF1786"/>
    <w:rsid w:val="00EF2616"/>
    <w:rsid w:val="00EF5233"/>
    <w:rsid w:val="00F00DAF"/>
    <w:rsid w:val="00F0165D"/>
    <w:rsid w:val="00F06CB4"/>
    <w:rsid w:val="00F07371"/>
    <w:rsid w:val="00F22938"/>
    <w:rsid w:val="00F2321F"/>
    <w:rsid w:val="00F252C5"/>
    <w:rsid w:val="00F3139E"/>
    <w:rsid w:val="00F37435"/>
    <w:rsid w:val="00F4607F"/>
    <w:rsid w:val="00F52430"/>
    <w:rsid w:val="00F56E0A"/>
    <w:rsid w:val="00F61CD8"/>
    <w:rsid w:val="00F6401A"/>
    <w:rsid w:val="00F64255"/>
    <w:rsid w:val="00F72035"/>
    <w:rsid w:val="00F74E17"/>
    <w:rsid w:val="00F875E6"/>
    <w:rsid w:val="00F9668A"/>
    <w:rsid w:val="00FA258A"/>
    <w:rsid w:val="00FA4224"/>
    <w:rsid w:val="00FA67F9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83C625C"/>
    <w:rsid w:val="49E6525A"/>
    <w:rsid w:val="4E77C684"/>
    <w:rsid w:val="54B407DB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6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255"/>
  </w:style>
  <w:style w:type="paragraph" w:styleId="Fuzeile">
    <w:name w:val="footer"/>
    <w:basedOn w:val="Standard"/>
    <w:link w:val="FuzeileZchn"/>
    <w:uiPriority w:val="99"/>
    <w:unhideWhenUsed/>
    <w:rsid w:val="00F6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20C12-07FB-4148-BB73-EA4152E9DCEC}"/>
</file>

<file path=customXml/itemProps2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3</cp:revision>
  <dcterms:created xsi:type="dcterms:W3CDTF">2024-02-06T17:24:00Z</dcterms:created>
  <dcterms:modified xsi:type="dcterms:W3CDTF">2024-02-11T19:25:00Z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